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EBB20B">
      <w:pPr>
        <w:pStyle w:val="2"/>
        <w:bidi w:val="0"/>
        <w:rPr>
          <w:rFonts w:hint="eastAsia"/>
          <w:lang w:eastAsia="zh-CN"/>
        </w:rPr>
      </w:pPr>
      <w:r>
        <w:rPr>
          <w:rFonts w:hint="eastAsia"/>
          <w:lang w:val="en-US" w:eastAsia="zh-CN"/>
        </w:rPr>
        <w:t>2026</w:t>
      </w:r>
      <w:r>
        <w:rPr>
          <w:rFonts w:hint="eastAsia"/>
        </w:rPr>
        <w:t>年第</w:t>
      </w:r>
      <w:r>
        <w:rPr>
          <w:rFonts w:hint="eastAsia"/>
          <w:lang w:val="en-US" w:eastAsia="zh-CN"/>
        </w:rPr>
        <w:t>一</w:t>
      </w:r>
      <w:r>
        <w:rPr>
          <w:rFonts w:hint="eastAsia"/>
        </w:rPr>
        <w:t>期</w:t>
      </w:r>
      <w:r>
        <w:rPr>
          <w:rFonts w:hint="eastAsia"/>
          <w:lang w:eastAsia="zh-CN"/>
        </w:rPr>
        <w:t>农业技术经理人</w:t>
      </w:r>
      <w:r>
        <w:rPr>
          <w:rFonts w:hint="eastAsia"/>
        </w:rPr>
        <w:t>培训班资格审核通过名单</w:t>
      </w:r>
    </w:p>
    <w:p w14:paraId="6891EC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20121986"/>
          <w:lang w:eastAsia="zh-CN"/>
        </w:rPr>
        <w:t>陈义量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189558353"/>
          <w:lang w:eastAsia="zh-CN"/>
        </w:rPr>
        <w:t>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189558353"/>
          <w:lang w:eastAsia="zh-CN"/>
        </w:rPr>
        <w:t>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149513923"/>
          <w:lang w:eastAsia="zh-CN"/>
        </w:rPr>
        <w:t>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149513923"/>
          <w:lang w:eastAsia="zh-CN"/>
        </w:rPr>
        <w:t>坤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36596663"/>
          <w:lang w:eastAsia="zh-CN"/>
        </w:rPr>
        <w:t>莫媛媛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508712520"/>
          <w:lang w:eastAsia="zh-CN"/>
        </w:rPr>
        <w:t>熊雅君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398630609"/>
          <w:lang w:eastAsia="zh-CN"/>
        </w:rPr>
        <w:t>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398630609"/>
          <w:lang w:eastAsia="zh-CN"/>
        </w:rPr>
        <w:t>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68901890"/>
          <w:lang w:eastAsia="zh-CN"/>
        </w:rPr>
        <w:t>晏睿语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3F9CF2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147161783"/>
          <w:lang w:eastAsia="zh-CN"/>
        </w:rPr>
        <w:t>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147161783"/>
          <w:lang w:eastAsia="zh-CN"/>
        </w:rPr>
        <w:t>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53825139"/>
          <w:lang w:eastAsia="zh-CN"/>
        </w:rPr>
        <w:t>刘友全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379493792"/>
          <w:lang w:eastAsia="zh-CN"/>
        </w:rPr>
        <w:t>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379493792"/>
          <w:lang w:eastAsia="zh-CN"/>
        </w:rPr>
        <w:t>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06880274"/>
          <w:lang w:eastAsia="zh-CN"/>
        </w:rPr>
        <w:t>王中鸣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100188765"/>
          <w:lang w:eastAsia="zh-CN"/>
        </w:rPr>
        <w:t>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100188765"/>
          <w:lang w:eastAsia="zh-CN"/>
        </w:rPr>
        <w:t>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27017201"/>
          <w:lang w:eastAsia="zh-CN"/>
        </w:rPr>
        <w:t>杜新磊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50993190"/>
          <w:lang w:eastAsia="zh-CN"/>
        </w:rPr>
        <w:t>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50993190"/>
          <w:lang w:eastAsia="zh-CN"/>
        </w:rPr>
        <w:t>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4608EC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47080861"/>
          <w:lang w:eastAsia="zh-CN"/>
        </w:rPr>
        <w:t>刘玮玮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091913881"/>
          <w:lang w:eastAsia="zh-CN"/>
        </w:rPr>
        <w:t>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091913881"/>
          <w:lang w:eastAsia="zh-CN"/>
        </w:rPr>
        <w:t>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09349445"/>
          <w:lang w:eastAsia="zh-CN"/>
        </w:rPr>
        <w:t>吴高贵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37686016"/>
          <w:lang w:eastAsia="zh-CN"/>
        </w:rPr>
        <w:t>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37686016"/>
          <w:lang w:eastAsia="zh-CN"/>
        </w:rPr>
        <w:t>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39167263"/>
          <w:lang w:eastAsia="zh-CN"/>
        </w:rPr>
        <w:t>黄志欢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85256659"/>
          <w:lang w:eastAsia="zh-CN"/>
        </w:rPr>
        <w:t>陈利娟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55378952"/>
          <w:lang w:eastAsia="zh-CN"/>
        </w:rPr>
        <w:t>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55378952"/>
          <w:lang w:eastAsia="zh-CN"/>
        </w:rPr>
        <w:t>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4F8E5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232279422"/>
          <w:lang w:eastAsia="zh-CN"/>
        </w:rPr>
        <w:t>杨桂林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439048043"/>
          <w:lang w:eastAsia="zh-CN"/>
        </w:rPr>
        <w:t>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439048043"/>
          <w:lang w:eastAsia="zh-CN"/>
        </w:rPr>
        <w:t>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7858915"/>
          <w:lang w:eastAsia="zh-CN"/>
        </w:rPr>
        <w:t>肖燕明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10542691"/>
          <w:lang w:eastAsia="zh-CN"/>
        </w:rPr>
        <w:t>唐光显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159467043"/>
          <w:lang w:eastAsia="zh-CN"/>
        </w:rPr>
        <w:t>翟永丽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60750372"/>
          <w:lang w:eastAsia="zh-CN"/>
        </w:rPr>
        <w:t>罗树军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40604441"/>
          <w:lang w:eastAsia="zh-CN"/>
        </w:rPr>
        <w:t>朱先凤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3A579F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64349335"/>
          <w:lang w:eastAsia="zh-CN"/>
        </w:rPr>
        <w:t>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64349335"/>
          <w:lang w:eastAsia="zh-CN"/>
        </w:rPr>
        <w:t>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5115048"/>
          <w:lang w:eastAsia="zh-CN"/>
        </w:rPr>
        <w:t>杨建平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316094020"/>
          <w:lang w:eastAsia="zh-CN"/>
        </w:rPr>
        <w:t>饶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316094020"/>
          <w:lang w:eastAsia="zh-CN"/>
        </w:rPr>
        <w:t>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68126903"/>
          <w:lang w:eastAsia="zh-CN"/>
        </w:rPr>
        <w:t>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68126903"/>
          <w:lang w:eastAsia="zh-CN"/>
        </w:rPr>
        <w:t>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499674741"/>
          <w:lang w:eastAsia="zh-CN"/>
        </w:rPr>
        <w:t>杨庆林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19035385"/>
          <w:lang w:eastAsia="zh-CN"/>
        </w:rPr>
        <w:t>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19035385"/>
          <w:lang w:eastAsia="zh-CN"/>
        </w:rPr>
        <w:t>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50960536"/>
          <w:lang w:eastAsia="zh-CN"/>
        </w:rPr>
        <w:t>李旭华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75A83C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44405362"/>
          <w:lang w:eastAsia="zh-CN"/>
        </w:rPr>
        <w:t>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44405362"/>
          <w:lang w:eastAsia="zh-CN"/>
        </w:rPr>
        <w:t>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35218150"/>
          <w:lang w:eastAsia="zh-CN"/>
        </w:rPr>
        <w:t>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35218150"/>
          <w:lang w:eastAsia="zh-CN"/>
        </w:rPr>
        <w:t>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56673463"/>
          <w:lang w:eastAsia="zh-CN"/>
        </w:rPr>
        <w:t>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56673463"/>
          <w:lang w:eastAsia="zh-CN"/>
        </w:rPr>
        <w:t>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69329986"/>
          <w:lang w:eastAsia="zh-CN"/>
        </w:rPr>
        <w:t>周伟民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191979381"/>
          <w:lang w:eastAsia="zh-CN"/>
        </w:rPr>
        <w:t>李彦为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64291428"/>
          <w:lang w:eastAsia="zh-CN"/>
        </w:rPr>
        <w:t>杨升学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63596724"/>
          <w:lang w:eastAsia="zh-CN"/>
        </w:rPr>
        <w:t>金丽丽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5D3F40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58847286"/>
          <w:lang w:eastAsia="zh-CN"/>
        </w:rPr>
        <w:t>刘立义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504784221"/>
          <w:lang w:eastAsia="zh-CN"/>
        </w:rPr>
        <w:t>王雨馨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539252606"/>
          <w:lang w:eastAsia="zh-CN"/>
        </w:rPr>
        <w:t>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539252606"/>
          <w:lang w:eastAsia="zh-CN"/>
        </w:rPr>
        <w:t>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956250106"/>
          <w:lang w:eastAsia="zh-CN"/>
        </w:rPr>
        <w:t>吴依繁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99352766"/>
          <w:lang w:eastAsia="zh-CN"/>
        </w:rPr>
        <w:t>曹德雨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34081214"/>
          <w:lang w:eastAsia="zh-CN"/>
        </w:rPr>
        <w:t>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34081214"/>
          <w:lang w:eastAsia="zh-CN"/>
        </w:rPr>
        <w:t>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42043224"/>
          <w:lang w:eastAsia="zh-CN"/>
        </w:rPr>
        <w:t>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42043224"/>
          <w:lang w:eastAsia="zh-CN"/>
        </w:rPr>
        <w:t>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7B699B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313618629"/>
          <w:lang w:eastAsia="zh-CN"/>
        </w:rPr>
        <w:t>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313618629"/>
          <w:lang w:eastAsia="zh-CN"/>
        </w:rPr>
        <w:t>凡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87778294"/>
          <w:lang w:eastAsia="zh-CN"/>
        </w:rPr>
        <w:t>孙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87778294"/>
          <w:lang w:eastAsia="zh-CN"/>
        </w:rPr>
        <w:t>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33532316"/>
          <w:lang w:eastAsia="zh-CN"/>
        </w:rPr>
        <w:t>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33532316"/>
          <w:lang w:eastAsia="zh-CN"/>
        </w:rPr>
        <w:t>扬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、雍彩晶、李卫华、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252853545"/>
          <w:lang w:eastAsia="zh-CN"/>
        </w:rPr>
        <w:t>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252853545"/>
          <w:lang w:eastAsia="zh-CN"/>
        </w:rPr>
        <w:t>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339567108"/>
          <w:lang w:eastAsia="zh-CN"/>
        </w:rPr>
        <w:t>姚柳言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269336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463491665"/>
          <w:lang w:eastAsia="zh-CN"/>
        </w:rPr>
        <w:t>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463491665"/>
          <w:lang w:eastAsia="zh-CN"/>
        </w:rPr>
        <w:t>旭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571813107"/>
          <w:lang w:eastAsia="zh-CN"/>
        </w:rPr>
        <w:t>李铭福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010251964"/>
          <w:lang w:eastAsia="zh-CN"/>
        </w:rPr>
        <w:t>赵文杰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089356764"/>
          <w:lang w:eastAsia="zh-CN"/>
        </w:rPr>
        <w:t>张星晨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90071570"/>
          <w:lang w:eastAsia="zh-CN"/>
        </w:rPr>
        <w:t>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90071570"/>
          <w:lang w:eastAsia="zh-CN"/>
        </w:rPr>
        <w:t>焕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661722416"/>
          <w:lang w:eastAsia="zh-CN"/>
        </w:rPr>
        <w:t>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661722416"/>
          <w:lang w:eastAsia="zh-CN"/>
        </w:rPr>
        <w:t>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826827504"/>
          <w:lang w:eastAsia="zh-CN"/>
        </w:rPr>
        <w:t>孟怡均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3D9569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606183973"/>
          <w:lang w:eastAsia="zh-CN"/>
        </w:rPr>
        <w:t>产启兵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512858835"/>
          <w:lang w:eastAsia="zh-CN"/>
        </w:rPr>
        <w:t>李燕舞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67583926"/>
          <w:lang w:eastAsia="zh-CN"/>
        </w:rPr>
        <w:t>杨宇帆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080837944"/>
          <w:lang w:eastAsia="zh-CN"/>
        </w:rPr>
        <w:t>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080837944"/>
          <w:lang w:eastAsia="zh-CN"/>
        </w:rPr>
        <w:t>川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31437035"/>
          <w:lang w:eastAsia="zh-CN"/>
        </w:rPr>
        <w:t>郝雨萌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19504385"/>
          <w:lang w:eastAsia="zh-CN"/>
        </w:rPr>
        <w:t>闵兴桃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718620250"/>
          <w:lang w:eastAsia="zh-CN"/>
        </w:rPr>
        <w:t>王舒柳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384FD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06379035"/>
          <w:lang w:eastAsia="zh-CN"/>
        </w:rPr>
        <w:t>吴静霞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83965934"/>
          <w:lang w:eastAsia="zh-CN"/>
        </w:rPr>
        <w:t>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83965934"/>
          <w:lang w:eastAsia="zh-CN"/>
        </w:rPr>
        <w:t>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792243550"/>
          <w:lang w:eastAsia="zh-CN"/>
        </w:rPr>
        <w:t>许建武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05848295"/>
          <w:lang w:eastAsia="zh-CN"/>
        </w:rPr>
        <w:t>林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05848295"/>
          <w:lang w:eastAsia="zh-CN"/>
        </w:rPr>
        <w:t>璟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389526196"/>
          <w:lang w:eastAsia="zh-CN"/>
        </w:rPr>
        <w:t>欧沅鑫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2112054306"/>
          <w:lang w:eastAsia="zh-CN"/>
        </w:rPr>
        <w:t>申淞夫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910519678"/>
          <w:lang w:eastAsia="zh-CN"/>
        </w:rPr>
        <w:t>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910519678"/>
          <w:lang w:eastAsia="zh-CN"/>
        </w:rPr>
        <w:t>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238368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632004763"/>
          <w:lang w:eastAsia="zh-CN"/>
        </w:rPr>
        <w:t>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632004763"/>
          <w:lang w:eastAsia="zh-CN"/>
        </w:rPr>
        <w:t>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47997491"/>
          <w:lang w:eastAsia="zh-CN"/>
        </w:rPr>
        <w:t>张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47997491"/>
          <w:lang w:eastAsia="zh-CN"/>
        </w:rPr>
        <w:t>磊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1914142256"/>
          <w:lang w:eastAsia="zh-CN"/>
        </w:rPr>
        <w:t>杨桓和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1982228042"/>
          <w:lang w:eastAsia="zh-CN"/>
        </w:rPr>
        <w:t>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1982228042"/>
          <w:lang w:eastAsia="zh-CN"/>
        </w:rPr>
        <w:t>乐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345451688"/>
          <w:lang w:eastAsia="zh-CN"/>
        </w:rPr>
        <w:t>武星琪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"/>
          <w:w w:val="96"/>
          <w:kern w:val="0"/>
          <w:sz w:val="28"/>
          <w:szCs w:val="28"/>
          <w:highlight w:val="none"/>
          <w:u w:val="none"/>
          <w:fitText w:val="812" w:id="948650331"/>
          <w:lang w:eastAsia="zh-CN"/>
        </w:rPr>
        <w:t>刘同海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26"/>
          <w:kern w:val="0"/>
          <w:sz w:val="28"/>
          <w:szCs w:val="28"/>
          <w:highlight w:val="none"/>
          <w:u w:val="none"/>
          <w:fitText w:val="812" w:id="712972531"/>
          <w:lang w:eastAsia="zh-CN"/>
        </w:rPr>
        <w:t>朱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12" w:id="712972531"/>
          <w:lang w:eastAsia="zh-CN"/>
        </w:rPr>
        <w:t>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</w:p>
    <w:p w14:paraId="352EAD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1035800449"/>
          <w:lang w:eastAsia="zh-CN"/>
        </w:rPr>
        <w:t>刘树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1035800449"/>
          <w:lang w:eastAsia="zh-CN"/>
        </w:rPr>
        <w:t>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2122210483"/>
          <w:lang w:eastAsia="zh-CN"/>
        </w:rPr>
        <w:t>黄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2122210483"/>
          <w:lang w:eastAsia="zh-CN"/>
        </w:rPr>
        <w:t>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234449410"/>
          <w:lang w:eastAsia="zh-CN"/>
        </w:rPr>
        <w:t>侯相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234449410"/>
          <w:lang w:eastAsia="zh-CN"/>
        </w:rPr>
        <w:t>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65610492"/>
          <w:lang w:eastAsia="zh-CN"/>
        </w:rPr>
        <w:t>王楚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65610492"/>
          <w:lang w:eastAsia="zh-CN"/>
        </w:rPr>
        <w:t>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693655858"/>
          <w:lang w:eastAsia="zh-CN"/>
        </w:rPr>
        <w:t>曾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693655858"/>
          <w:lang w:eastAsia="zh-CN"/>
        </w:rPr>
        <w:t>毅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w w:val="100"/>
          <w:kern w:val="0"/>
          <w:sz w:val="28"/>
          <w:szCs w:val="28"/>
          <w:highlight w:val="none"/>
          <w:u w:val="none"/>
          <w:fitText w:val="896" w:id="1051680856"/>
          <w:lang w:eastAsia="zh-CN"/>
        </w:rPr>
        <w:t>董克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w w:val="100"/>
          <w:kern w:val="0"/>
          <w:sz w:val="28"/>
          <w:szCs w:val="28"/>
          <w:highlight w:val="none"/>
          <w:u w:val="none"/>
          <w:fitText w:val="896" w:id="1051680856"/>
          <w:lang w:eastAsia="zh-CN"/>
        </w:rPr>
        <w:t>烈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331391636"/>
          <w:lang w:eastAsia="zh-CN"/>
        </w:rPr>
        <w:t>郝艳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331391636"/>
          <w:lang w:eastAsia="zh-CN"/>
        </w:rPr>
        <w:t>玲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737182223"/>
          <w:lang w:eastAsia="zh-CN"/>
        </w:rPr>
        <w:t>黄海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737182223"/>
          <w:lang w:eastAsia="zh-CN"/>
        </w:rPr>
        <w:t>峻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690771011"/>
          <w:lang w:eastAsia="zh-CN"/>
        </w:rPr>
        <w:t>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690771011"/>
          <w:lang w:eastAsia="zh-CN"/>
        </w:rPr>
        <w:t>健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545095333"/>
          <w:lang w:eastAsia="zh-CN"/>
        </w:rPr>
        <w:t>周长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545095333"/>
          <w:lang w:eastAsia="zh-CN"/>
        </w:rPr>
        <w:t>凯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806894480"/>
          <w:lang w:eastAsia="zh-CN"/>
        </w:rPr>
        <w:t>陈云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806894480"/>
          <w:lang w:eastAsia="zh-CN"/>
        </w:rPr>
        <w:t>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299863971"/>
          <w:lang w:eastAsia="zh-CN"/>
        </w:rPr>
        <w:t>钢巴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299863971"/>
          <w:lang w:eastAsia="zh-CN"/>
        </w:rPr>
        <w:t>特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105140973"/>
          <w:lang w:eastAsia="zh-CN"/>
        </w:rPr>
        <w:t>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105140973"/>
          <w:lang w:eastAsia="zh-CN"/>
        </w:rPr>
        <w:t>媛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700994203"/>
          <w:lang w:eastAsia="zh-CN"/>
        </w:rPr>
        <w:t>顾胜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700994203"/>
          <w:lang w:eastAsia="zh-CN"/>
        </w:rPr>
        <w:t>全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424091402"/>
          <w:lang w:eastAsia="zh-CN"/>
        </w:rPr>
        <w:t>朱亚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424091402"/>
          <w:lang w:eastAsia="zh-CN"/>
        </w:rPr>
        <w:t>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328827238"/>
          <w:lang w:eastAsia="zh-CN"/>
        </w:rPr>
        <w:t>康湘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328827238"/>
          <w:lang w:eastAsia="zh-CN"/>
        </w:rPr>
        <w:t>华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4"/>
          <w:kern w:val="0"/>
          <w:sz w:val="28"/>
          <w:szCs w:val="28"/>
          <w:highlight w:val="none"/>
          <w:u w:val="none"/>
          <w:fitText w:val="896" w:id="1593327421"/>
          <w:lang w:eastAsia="zh-CN"/>
        </w:rPr>
        <w:t>钟彩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593327421"/>
          <w:lang w:eastAsia="zh-CN"/>
        </w:rPr>
        <w:t>欢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528370096"/>
          <w:lang w:eastAsia="zh-CN"/>
        </w:rPr>
        <w:t>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528370096"/>
          <w:lang w:eastAsia="zh-CN"/>
        </w:rPr>
        <w:t>竞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69419303"/>
          <w:lang w:eastAsia="zh-CN"/>
        </w:rPr>
        <w:t>王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69419303"/>
          <w:lang w:eastAsia="zh-CN"/>
        </w:rPr>
        <w:t>琦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243041719"/>
          <w:lang w:eastAsia="zh-CN"/>
        </w:rPr>
        <w:t>刘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243041719"/>
          <w:lang w:eastAsia="zh-CN"/>
        </w:rPr>
        <w:t>晓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168"/>
          <w:kern w:val="0"/>
          <w:sz w:val="28"/>
          <w:szCs w:val="28"/>
          <w:highlight w:val="none"/>
          <w:u w:val="none"/>
          <w:fitText w:val="896" w:id="1567634325"/>
          <w:lang w:eastAsia="zh-CN"/>
        </w:rPr>
        <w:t>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0"/>
          <w:kern w:val="0"/>
          <w:sz w:val="28"/>
          <w:szCs w:val="28"/>
          <w:highlight w:val="none"/>
          <w:u w:val="none"/>
          <w:fitText w:val="896" w:id="1567634325"/>
          <w:lang w:eastAsia="zh-CN"/>
        </w:rPr>
        <w:t>浏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eastAsia="zh-CN"/>
        </w:rPr>
        <w:t>、于伟辉、</w:t>
      </w: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惠军帏、王  健、祖武斌、袁永财、兰思琴、张笑容</w:t>
      </w:r>
    </w:p>
    <w:p w14:paraId="30E3A6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firstLine="0" w:firstLineChars="0"/>
        <w:jc w:val="both"/>
        <w:textAlignment w:val="auto"/>
        <w:rPr>
          <w:rFonts w:hint="default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strike w:val="0"/>
          <w:color w:val="auto"/>
          <w:spacing w:val="7"/>
          <w:sz w:val="28"/>
          <w:szCs w:val="28"/>
          <w:highlight w:val="none"/>
          <w:u w:val="none"/>
          <w:lang w:val="en-US" w:eastAsia="zh-CN"/>
        </w:rPr>
        <w:t>（共112人）</w:t>
      </w:r>
    </w:p>
    <w:p w14:paraId="1CB63E37">
      <w:pPr>
        <w:rPr>
          <w:highlight w:val="none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FD12DBE"/>
    <w:rsid w:val="5FD1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2026-05-08T10:35:00Z</dcterms:created>
  <dc:creator>薛海霞</dc:creator>
  <cp:lastModifiedBy>薛海霞</cp:lastModifiedBy>
  <dcterms:modified xsi:type="dcterms:W3CDTF">2026-05-08T10:51:18Z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754744E6D96449E2B7D971315E550E0C_11</vt:lpwstr>
  </property>
  <property fmtid="{D5CDD505-2E9C-101B-9397-08002B2CF9AE}" pid="4" name="KSOTemplateDocerSaveRecord">
    <vt:lpwstr>eyJoZGlkIjoiZTIyOTI4YWM1MDYwNWMxNjM4OGRmOGRiZjhjMzk4ZGQiLCJ1c2VySWQiOiIxNjYxNjE2MDg4In0=</vt:lpwstr>
  </property>
</Properties>
</file>